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7750" w:rsidRPr="001462BC" w:rsidRDefault="00E97750" w:rsidP="00E97750">
      <w:pPr>
        <w:jc w:val="center"/>
        <w:rPr>
          <w:rFonts w:ascii="Times New Roman" w:hAnsi="Times New Roman" w:cs="Times New Roman"/>
          <w:b/>
          <w:sz w:val="28"/>
        </w:rPr>
      </w:pPr>
      <w:r w:rsidRPr="001462BC">
        <w:rPr>
          <w:rFonts w:ascii="Times New Roman" w:hAnsi="Times New Roman" w:cs="Times New Roman"/>
          <w:b/>
          <w:sz w:val="28"/>
        </w:rPr>
        <w:t>Сравнительный анализ действующей редакции ГП и проекта внесения изменений в ГП</w:t>
      </w:r>
    </w:p>
    <w:tbl>
      <w:tblPr>
        <w:tblStyle w:val="a3"/>
        <w:tblW w:w="15984" w:type="dxa"/>
        <w:tblLayout w:type="fixed"/>
        <w:tblLook w:val="04A0" w:firstRow="1" w:lastRow="0" w:firstColumn="1" w:lastColumn="0" w:noHBand="0" w:noVBand="1"/>
      </w:tblPr>
      <w:tblGrid>
        <w:gridCol w:w="636"/>
        <w:gridCol w:w="7420"/>
        <w:gridCol w:w="7928"/>
      </w:tblGrid>
      <w:tr w:rsidR="005F226A" w:rsidRPr="00C0040F" w:rsidTr="009C7DCB">
        <w:tc>
          <w:tcPr>
            <w:tcW w:w="636" w:type="dxa"/>
          </w:tcPr>
          <w:p w:rsidR="00E97750" w:rsidRPr="00A41499" w:rsidRDefault="00E97750" w:rsidP="00E9775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A41499"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№ </w:t>
            </w:r>
            <w:proofErr w:type="gramStart"/>
            <w:r w:rsidRPr="00A41499">
              <w:rPr>
                <w:rFonts w:ascii="Times New Roman" w:hAnsi="Times New Roman" w:cs="Times New Roman"/>
                <w:b/>
                <w:sz w:val="28"/>
                <w:szCs w:val="24"/>
              </w:rPr>
              <w:t>п</w:t>
            </w:r>
            <w:proofErr w:type="gramEnd"/>
            <w:r w:rsidRPr="00A41499">
              <w:rPr>
                <w:rFonts w:ascii="Times New Roman" w:hAnsi="Times New Roman" w:cs="Times New Roman"/>
                <w:b/>
                <w:sz w:val="28"/>
                <w:szCs w:val="24"/>
              </w:rPr>
              <w:t>/п</w:t>
            </w:r>
          </w:p>
        </w:tc>
        <w:tc>
          <w:tcPr>
            <w:tcW w:w="7420" w:type="dxa"/>
            <w:vAlign w:val="center"/>
          </w:tcPr>
          <w:p w:rsidR="00E97750" w:rsidRPr="00A41499" w:rsidRDefault="00E97750" w:rsidP="00E9775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A41499">
              <w:rPr>
                <w:rFonts w:ascii="Times New Roman" w:hAnsi="Times New Roman" w:cs="Times New Roman"/>
                <w:b/>
                <w:sz w:val="28"/>
                <w:szCs w:val="24"/>
              </w:rPr>
              <w:t>Действующая редакция</w:t>
            </w:r>
          </w:p>
        </w:tc>
        <w:tc>
          <w:tcPr>
            <w:tcW w:w="7928" w:type="dxa"/>
            <w:vAlign w:val="center"/>
          </w:tcPr>
          <w:p w:rsidR="00E97750" w:rsidRPr="00C0040F" w:rsidRDefault="00E97750" w:rsidP="00E9775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58F4">
              <w:rPr>
                <w:rFonts w:ascii="Times New Roman" w:hAnsi="Times New Roman" w:cs="Times New Roman"/>
                <w:b/>
                <w:sz w:val="28"/>
                <w:szCs w:val="24"/>
              </w:rPr>
              <w:t>Проект внесения изменений в ГП</w:t>
            </w:r>
          </w:p>
        </w:tc>
      </w:tr>
      <w:tr w:rsidR="00662B19" w:rsidRPr="00C0040F" w:rsidTr="009E12BA">
        <w:tc>
          <w:tcPr>
            <w:tcW w:w="636" w:type="dxa"/>
          </w:tcPr>
          <w:p w:rsidR="00662B19" w:rsidRPr="00A41499" w:rsidRDefault="00662B19" w:rsidP="00E9775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1</w:t>
            </w:r>
          </w:p>
        </w:tc>
        <w:tc>
          <w:tcPr>
            <w:tcW w:w="15348" w:type="dxa"/>
            <w:gridSpan w:val="2"/>
            <w:vAlign w:val="center"/>
          </w:tcPr>
          <w:p w:rsidR="00662B19" w:rsidRPr="00662B19" w:rsidRDefault="00662B19" w:rsidP="00E9775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662B19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Изменение функциональных зон</w:t>
            </w:r>
          </w:p>
        </w:tc>
      </w:tr>
      <w:tr w:rsidR="00662B19" w:rsidRPr="00C0040F" w:rsidTr="008D4B1D">
        <w:tc>
          <w:tcPr>
            <w:tcW w:w="636" w:type="dxa"/>
          </w:tcPr>
          <w:p w:rsidR="00662B19" w:rsidRPr="00A41499" w:rsidRDefault="00662B19" w:rsidP="00E9775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4"/>
              </w:rPr>
              <w:t>1.1</w:t>
            </w:r>
          </w:p>
        </w:tc>
        <w:tc>
          <w:tcPr>
            <w:tcW w:w="15348" w:type="dxa"/>
            <w:gridSpan w:val="2"/>
            <w:vAlign w:val="center"/>
          </w:tcPr>
          <w:p w:rsidR="00662B19" w:rsidRDefault="00662B19" w:rsidP="00662B1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7C060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Для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территории площадью </w:t>
            </w:r>
            <w:r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1514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кв. м, расположенной в кадастровом квартале 31:09:806002 установить функциональную зону «</w:t>
            </w:r>
            <w:r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Зона специализированной общественной застройки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»</w:t>
            </w:r>
            <w:r w:rsidR="00721E0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(для строительства храма)</w:t>
            </w:r>
          </w:p>
          <w:p w:rsidR="009B7A14" w:rsidRPr="007C060D" w:rsidRDefault="009B7A14" w:rsidP="00662B1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Для территории, площадью 5445 кв. м, расположенной в кадастровом квартале 31:09:806002 установить функциональную зону «Иная зона сельскохозяйственного назначения»</w:t>
            </w:r>
          </w:p>
          <w:p w:rsidR="00662B19" w:rsidRPr="009E58F4" w:rsidRDefault="00662B19" w:rsidP="00E9775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</w:tr>
      <w:tr w:rsidR="00662B19" w:rsidRPr="00C0040F" w:rsidTr="007C754E">
        <w:tc>
          <w:tcPr>
            <w:tcW w:w="636" w:type="dxa"/>
          </w:tcPr>
          <w:p w:rsidR="00662B19" w:rsidRPr="00A41499" w:rsidRDefault="00662B19" w:rsidP="00E97750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7420" w:type="dxa"/>
          </w:tcPr>
          <w:p w:rsidR="00662B19" w:rsidRDefault="00662B19" w:rsidP="00662B1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717E899" wp14:editId="0B42F832">
                      <wp:simplePos x="0" y="0"/>
                      <wp:positionH relativeFrom="column">
                        <wp:posOffset>1219230</wp:posOffset>
                      </wp:positionH>
                      <wp:positionV relativeFrom="paragraph">
                        <wp:posOffset>1840111</wp:posOffset>
                      </wp:positionV>
                      <wp:extent cx="1063256" cy="1094711"/>
                      <wp:effectExtent l="19050" t="19050" r="22860" b="10795"/>
                      <wp:wrapNone/>
                      <wp:docPr id="133" name="Овал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63256" cy="1094711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133" o:spid="_x0000_s1026" style="position:absolute;margin-left:96pt;margin-top:144.9pt;width:83.7pt;height:86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" filled="f" strokecolor="red" strokeweight="2.25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23385C00" wp14:editId="442E2A91">
                  <wp:extent cx="4606342" cy="4572000"/>
                  <wp:effectExtent l="0" t="0" r="381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4184" r="6185"/>
                          <a:stretch/>
                        </pic:blipFill>
                        <pic:spPr bwMode="auto">
                          <a:xfrm>
                            <a:off x="0" y="0"/>
                            <a:ext cx="4606607" cy="45722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28" w:type="dxa"/>
          </w:tcPr>
          <w:p w:rsidR="00662B19" w:rsidRDefault="00662B19" w:rsidP="00C35D9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A23C9DA" wp14:editId="0A038D7C">
                      <wp:simplePos x="0" y="0"/>
                      <wp:positionH relativeFrom="column">
                        <wp:posOffset>1185545</wp:posOffset>
                      </wp:positionH>
                      <wp:positionV relativeFrom="paragraph">
                        <wp:posOffset>2042115</wp:posOffset>
                      </wp:positionV>
                      <wp:extent cx="956931" cy="1010093"/>
                      <wp:effectExtent l="19050" t="19050" r="15240" b="19050"/>
                      <wp:wrapNone/>
                      <wp:docPr id="134" name="Овал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6931" cy="1010093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134" o:spid="_x0000_s1026" style="position:absolute;margin-left:93.35pt;margin-top:160.8pt;width:75.35pt;height:79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" filled="f" strokecolor="red" strokeweight="2.25pt"/>
                  </w:pict>
                </mc:Fallback>
              </mc:AlternateContent>
            </w:r>
            <w:r>
              <w:rPr>
                <w:noProof/>
                <w:lang w:eastAsia="ru-RU"/>
              </w:rPr>
              <w:t xml:space="preserve"> </w:t>
            </w:r>
            <w:r w:rsidR="00721E05">
              <w:rPr>
                <w:noProof/>
                <w:lang w:eastAsia="ru-RU"/>
              </w:rPr>
              <w:drawing>
                <wp:inline distT="0" distB="0" distL="0" distR="0" wp14:anchorId="455786FE" wp14:editId="49E299E9">
                  <wp:extent cx="4338083" cy="4666613"/>
                  <wp:effectExtent l="0" t="0" r="5715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2081" cy="4670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0D4D" w:rsidRPr="00C0040F" w:rsidTr="009C7DCB">
        <w:tc>
          <w:tcPr>
            <w:tcW w:w="636" w:type="dxa"/>
          </w:tcPr>
          <w:p w:rsidR="00250D4D" w:rsidRPr="006B318D" w:rsidRDefault="00662B19" w:rsidP="00662B1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1.2</w:t>
            </w:r>
          </w:p>
        </w:tc>
        <w:tc>
          <w:tcPr>
            <w:tcW w:w="15348" w:type="dxa"/>
            <w:gridSpan w:val="2"/>
          </w:tcPr>
          <w:p w:rsidR="00AD452C" w:rsidRDefault="00552517" w:rsidP="005D0122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Для </w:t>
            </w:r>
            <w:r w:rsidR="00B660C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земельных участков с кадастровыми номерами</w:t>
            </w:r>
            <w:r w:rsidR="003D742A">
              <w:t xml:space="preserve"> </w:t>
            </w:r>
            <w:r w:rsidR="003D742A" w:rsidRP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31:09:0803012:62</w:t>
            </w:r>
            <w:r w:rsid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, </w:t>
            </w:r>
            <w:r w:rsidR="003D742A" w:rsidRP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31:09:0803012:327</w:t>
            </w:r>
            <w:r w:rsid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, </w:t>
            </w:r>
            <w:r w:rsidR="003D742A" w:rsidRP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31:09:0803012:76</w:t>
            </w:r>
            <w:r w:rsid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, </w:t>
            </w:r>
            <w:r w:rsidR="003D742A" w:rsidRP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31:09:0803012:97</w:t>
            </w:r>
            <w:r w:rsidR="002436B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,</w:t>
            </w:r>
            <w:bookmarkStart w:id="0" w:name="_GoBack"/>
            <w:bookmarkEnd w:id="0"/>
            <w:r w:rsidR="009B7A1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а также прилегающей территории площадью </w:t>
            </w:r>
            <w:r w:rsidR="002436B9" w:rsidRPr="002436B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</w:t>
            </w:r>
            <w:r w:rsidR="002436B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 </w:t>
            </w:r>
            <w:r w:rsidR="002436B9" w:rsidRPr="002436B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757</w:t>
            </w:r>
            <w:r w:rsidR="002436B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9B7A1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кв. м</w:t>
            </w:r>
            <w:r w:rsidR="00B660C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установлена функциональная зона</w:t>
            </w:r>
            <w:r w:rsid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«</w:t>
            </w:r>
            <w:r w:rsidR="009B7A14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Зона застройки малоэтажными жилыми домами (до 4 этажей, включая мансардный)</w:t>
            </w:r>
            <w:r w:rsid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».</w:t>
            </w:r>
          </w:p>
          <w:p w:rsidR="005D0122" w:rsidRDefault="005D0122" w:rsidP="005D0122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D742A" w:rsidRDefault="003D742A" w:rsidP="005D0122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Для земельного с кадастровым номером </w:t>
            </w:r>
            <w:r w:rsidRPr="003D742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31:09:0803011:350</w:t>
            </w:r>
            <w:r w:rsid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установить функциональную зону «</w:t>
            </w:r>
            <w:r w:rsidR="005D0122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Зона застройки малоэтажными жилыми домами (до 4 этажей, включая мансардный)</w:t>
            </w:r>
            <w:r w:rsid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»</w:t>
            </w:r>
          </w:p>
          <w:p w:rsidR="005D0122" w:rsidRDefault="005D0122" w:rsidP="005D0122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20499E" w:rsidRPr="00B0062E" w:rsidRDefault="0020499E" w:rsidP="005D0122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Для территории площадью </w:t>
            </w:r>
            <w:r w:rsidR="005D0122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3097 </w:t>
            </w:r>
            <w:r w:rsid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кв. м, расположенной в кадастровом квартале </w:t>
            </w:r>
            <w:r w:rsidR="005D0122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31:09:0803015</w:t>
            </w:r>
            <w:r w:rsid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установить функциональную зону «</w:t>
            </w:r>
            <w:r w:rsidR="005D0122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Зона озелененных территорий общего пользования (парки, сады, скверы, бульвары, городские леса)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»</w:t>
            </w:r>
          </w:p>
        </w:tc>
      </w:tr>
      <w:tr w:rsidR="00250D4D" w:rsidRPr="00C0040F" w:rsidTr="009C7DCB">
        <w:tc>
          <w:tcPr>
            <w:tcW w:w="636" w:type="dxa"/>
          </w:tcPr>
          <w:p w:rsidR="00250D4D" w:rsidRDefault="00250D4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20" w:type="dxa"/>
          </w:tcPr>
          <w:p w:rsidR="00285B24" w:rsidRDefault="00B660C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5375F1B" wp14:editId="08485206">
                      <wp:simplePos x="0" y="0"/>
                      <wp:positionH relativeFrom="column">
                        <wp:posOffset>825869</wp:posOffset>
                      </wp:positionH>
                      <wp:positionV relativeFrom="paragraph">
                        <wp:posOffset>1714894</wp:posOffset>
                      </wp:positionV>
                      <wp:extent cx="457200" cy="361659"/>
                      <wp:effectExtent l="0" t="0" r="19050" b="19685"/>
                      <wp:wrapNone/>
                      <wp:docPr id="24" name="Овал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200" cy="361659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24" o:spid="_x0000_s1026" style="position:absolute;margin-left:65.05pt;margin-top:135.05pt;width:36pt;height:28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97F6108" wp14:editId="06BA5A3C">
                      <wp:simplePos x="0" y="0"/>
                      <wp:positionH relativeFrom="column">
                        <wp:posOffset>1283069</wp:posOffset>
                      </wp:positionH>
                      <wp:positionV relativeFrom="paragraph">
                        <wp:posOffset>2321102</wp:posOffset>
                      </wp:positionV>
                      <wp:extent cx="637954" cy="467833"/>
                      <wp:effectExtent l="0" t="0" r="10160" b="27940"/>
                      <wp:wrapNone/>
                      <wp:docPr id="19" name="Овал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7954" cy="467833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19" o:spid="_x0000_s1026" style="position:absolute;margin-left:101.05pt;margin-top:182.75pt;width:50.25pt;height:36.8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624599C" wp14:editId="2B8E76C9">
                      <wp:simplePos x="0" y="0"/>
                      <wp:positionH relativeFrom="column">
                        <wp:posOffset>2207719</wp:posOffset>
                      </wp:positionH>
                      <wp:positionV relativeFrom="paragraph">
                        <wp:posOffset>1778634</wp:posOffset>
                      </wp:positionV>
                      <wp:extent cx="531628" cy="839972"/>
                      <wp:effectExtent l="38100" t="0" r="40005" b="17780"/>
                      <wp:wrapNone/>
                      <wp:docPr id="14" name="Овал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148951">
                                <a:off x="0" y="0"/>
                                <a:ext cx="531628" cy="839972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14" o:spid="_x0000_s1026" style="position:absolute;margin-left:173.85pt;margin-top:140.05pt;width:41.85pt;height:66.15pt;rotation:1254961fd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" filled="f" strokecolor="red" strokeweight="2pt"/>
                  </w:pict>
                </mc:Fallback>
              </mc:AlternateContent>
            </w:r>
            <w:r w:rsidR="009E58F4">
              <w:rPr>
                <w:noProof/>
                <w:lang w:eastAsia="ru-RU"/>
              </w:rPr>
              <w:drawing>
                <wp:inline distT="0" distB="0" distL="0" distR="0" wp14:anchorId="136FD0F1" wp14:editId="43AF71D0">
                  <wp:extent cx="4571133" cy="4657061"/>
                  <wp:effectExtent l="0" t="0" r="127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t="4158"/>
                          <a:stretch/>
                        </pic:blipFill>
                        <pic:spPr bwMode="auto">
                          <a:xfrm>
                            <a:off x="0" y="0"/>
                            <a:ext cx="4572837" cy="46587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28" w:type="dxa"/>
          </w:tcPr>
          <w:p w:rsidR="0098418B" w:rsidRDefault="009B7A1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CADFE3F" wp14:editId="79FF8DE0">
                      <wp:simplePos x="0" y="0"/>
                      <wp:positionH relativeFrom="column">
                        <wp:posOffset>1461770</wp:posOffset>
                      </wp:positionH>
                      <wp:positionV relativeFrom="paragraph">
                        <wp:posOffset>2306320</wp:posOffset>
                      </wp:positionV>
                      <wp:extent cx="648335" cy="512445"/>
                      <wp:effectExtent l="0" t="0" r="18415" b="20955"/>
                      <wp:wrapNone/>
                      <wp:docPr id="23" name="Овал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8335" cy="51244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23" o:spid="_x0000_s1026" style="position:absolute;margin-left:115.1pt;margin-top:181.6pt;width:51.05pt;height:40.3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BF2C628" wp14:editId="0BA8C912">
                      <wp:simplePos x="0" y="0"/>
                      <wp:positionH relativeFrom="column">
                        <wp:posOffset>1004570</wp:posOffset>
                      </wp:positionH>
                      <wp:positionV relativeFrom="paragraph">
                        <wp:posOffset>1601824</wp:posOffset>
                      </wp:positionV>
                      <wp:extent cx="457200" cy="406400"/>
                      <wp:effectExtent l="0" t="0" r="19050" b="12700"/>
                      <wp:wrapNone/>
                      <wp:docPr id="25" name="Овал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200" cy="4064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25" o:spid="_x0000_s1026" style="position:absolute;margin-left:79.1pt;margin-top:126.15pt;width:36pt;height:3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5367787" wp14:editId="75945486">
                      <wp:simplePos x="0" y="0"/>
                      <wp:positionH relativeFrom="column">
                        <wp:posOffset>2386965</wp:posOffset>
                      </wp:positionH>
                      <wp:positionV relativeFrom="paragraph">
                        <wp:posOffset>1692275</wp:posOffset>
                      </wp:positionV>
                      <wp:extent cx="722630" cy="1126490"/>
                      <wp:effectExtent l="38100" t="19050" r="39370" b="16510"/>
                      <wp:wrapNone/>
                      <wp:docPr id="9" name="Овал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53550">
                                <a:off x="0" y="0"/>
                                <a:ext cx="722630" cy="112649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9" o:spid="_x0000_s1026" style="position:absolute;margin-left:187.95pt;margin-top:133.25pt;width:56.9pt;height:88.7pt;rotation:1041531fd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" filled="f" strokecolor="red" strokeweight="2pt"/>
                  </w:pict>
                </mc:Fallback>
              </mc:AlternateContent>
            </w:r>
            <w:r w:rsidR="002436B9">
              <w:rPr>
                <w:noProof/>
                <w:lang w:eastAsia="ru-RU"/>
              </w:rPr>
              <w:drawing>
                <wp:inline distT="0" distB="0" distL="0" distR="0" wp14:anchorId="14797E6D" wp14:editId="344E85A2">
                  <wp:extent cx="4874990" cy="4667693"/>
                  <wp:effectExtent l="0" t="0" r="190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5870" cy="4668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D0122" w:rsidRPr="00A2433E" w:rsidRDefault="005D0122" w:rsidP="005D0122">
            <w:pPr>
              <w:rPr>
                <w:b/>
                <w:noProof/>
                <w:lang w:eastAsia="ru-RU"/>
              </w:rPr>
            </w:pPr>
          </w:p>
        </w:tc>
      </w:tr>
      <w:tr w:rsidR="004F0A04" w:rsidRPr="00C0040F" w:rsidTr="00971F0D">
        <w:tc>
          <w:tcPr>
            <w:tcW w:w="636" w:type="dxa"/>
          </w:tcPr>
          <w:p w:rsidR="004F0A04" w:rsidRDefault="00662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BC64D1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15348" w:type="dxa"/>
            <w:gridSpan w:val="2"/>
          </w:tcPr>
          <w:p w:rsidR="004F0A04" w:rsidRPr="004F0A04" w:rsidRDefault="004F0A04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F0A0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Для территории площадью </w:t>
            </w:r>
            <w:r w:rsidR="005D0122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5,056 </w:t>
            </w:r>
            <w:r w:rsid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Га</w:t>
            </w:r>
            <w:r w:rsidRPr="004F0A0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, расположенной в границах кадастрового квартала </w:t>
            </w:r>
            <w:r w:rsidR="005D0122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31:09:0804005</w:t>
            </w:r>
            <w:r w:rsid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, а таже земельных участков с кадастровыми номерами </w:t>
            </w:r>
            <w:r w:rsidR="005D0122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31:09:0804005:389</w:t>
            </w:r>
            <w:r w:rsid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, </w:t>
            </w:r>
            <w:r w:rsidR="005D0122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31:09:0804005:390</w:t>
            </w:r>
            <w:r w:rsid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5D0122" w:rsidRPr="005D01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4F0A0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установлена функциональная зона «</w:t>
            </w:r>
            <w:r w:rsidRPr="004F0A04">
              <w:rPr>
                <w:rFonts w:ascii="Times New Roman" w:hAnsi="Times New Roman" w:cs="Times New Roman"/>
                <w:color w:val="22272F"/>
                <w:sz w:val="28"/>
                <w:szCs w:val="28"/>
                <w:shd w:val="clear" w:color="auto" w:fill="FFFFFF"/>
              </w:rPr>
              <w:t xml:space="preserve">Зона </w:t>
            </w:r>
            <w:r w:rsidR="005D0122">
              <w:rPr>
                <w:rFonts w:ascii="Times New Roman" w:hAnsi="Times New Roman" w:cs="Times New Roman"/>
                <w:color w:val="22272F"/>
                <w:sz w:val="28"/>
                <w:szCs w:val="28"/>
                <w:shd w:val="clear" w:color="auto" w:fill="FFFFFF"/>
              </w:rPr>
              <w:t>инженерной инфраструктуры</w:t>
            </w:r>
            <w:r w:rsidRPr="004F0A04">
              <w:rPr>
                <w:rFonts w:ascii="Times New Roman" w:hAnsi="Times New Roman" w:cs="Times New Roman"/>
                <w:color w:val="22272F"/>
                <w:sz w:val="28"/>
                <w:szCs w:val="28"/>
                <w:shd w:val="clear" w:color="auto" w:fill="FFFFFF"/>
              </w:rPr>
              <w:t>»</w:t>
            </w:r>
            <w:r w:rsidR="00D32DBE">
              <w:rPr>
                <w:noProof/>
                <w:lang w:eastAsia="ru-RU"/>
              </w:rPr>
              <w:t xml:space="preserve"> </w:t>
            </w:r>
          </w:p>
          <w:p w:rsidR="004F0A04" w:rsidRDefault="004F0A04">
            <w:pPr>
              <w:rPr>
                <w:noProof/>
                <w:lang w:eastAsia="ru-RU"/>
              </w:rPr>
            </w:pPr>
          </w:p>
        </w:tc>
      </w:tr>
      <w:tr w:rsidR="004F0A04" w:rsidRPr="00C0040F" w:rsidTr="009C7DCB">
        <w:tc>
          <w:tcPr>
            <w:tcW w:w="636" w:type="dxa"/>
          </w:tcPr>
          <w:p w:rsidR="004F0A04" w:rsidRDefault="004F0A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20" w:type="dxa"/>
          </w:tcPr>
          <w:p w:rsidR="004F0A04" w:rsidRDefault="00D32D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C3CC796" wp14:editId="02C19D16">
                      <wp:simplePos x="0" y="0"/>
                      <wp:positionH relativeFrom="column">
                        <wp:posOffset>1229906</wp:posOffset>
                      </wp:positionH>
                      <wp:positionV relativeFrom="paragraph">
                        <wp:posOffset>427916</wp:posOffset>
                      </wp:positionV>
                      <wp:extent cx="1828800" cy="1360968"/>
                      <wp:effectExtent l="0" t="38100" r="0" b="48895"/>
                      <wp:wrapNone/>
                      <wp:docPr id="8" name="Овал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10947">
                                <a:off x="0" y="0"/>
                                <a:ext cx="1828800" cy="136096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8" o:spid="_x0000_s1026" style="position:absolute;margin-left:96.85pt;margin-top:33.7pt;width:2in;height:107.15pt;rotation:1104224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" filled="f" strokecolor="red" strokeweight="2pt"/>
                  </w:pict>
                </mc:Fallback>
              </mc:AlternateContent>
            </w:r>
            <w:r w:rsidR="00285B24">
              <w:rPr>
                <w:noProof/>
                <w:lang w:eastAsia="ru-RU"/>
              </w:rPr>
              <w:drawing>
                <wp:inline distT="0" distB="0" distL="0" distR="0" wp14:anchorId="58B4156E" wp14:editId="0FA6FEE6">
                  <wp:extent cx="4584693" cy="5380074"/>
                  <wp:effectExtent l="0" t="0" r="6985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7662" cy="5383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0A04" w:rsidRDefault="004F0A04">
            <w:pPr>
              <w:rPr>
                <w:noProof/>
                <w:lang w:eastAsia="ru-RU"/>
              </w:rPr>
            </w:pPr>
          </w:p>
          <w:p w:rsidR="004F0A04" w:rsidRDefault="004F0A04">
            <w:pPr>
              <w:rPr>
                <w:noProof/>
                <w:lang w:eastAsia="ru-RU"/>
              </w:rPr>
            </w:pPr>
          </w:p>
          <w:p w:rsidR="004F0A04" w:rsidRDefault="004F0A04" w:rsidP="00662B19">
            <w:pPr>
              <w:rPr>
                <w:noProof/>
                <w:lang w:eastAsia="ru-RU"/>
              </w:rPr>
            </w:pPr>
          </w:p>
        </w:tc>
        <w:tc>
          <w:tcPr>
            <w:tcW w:w="7928" w:type="dxa"/>
          </w:tcPr>
          <w:p w:rsidR="004F0A04" w:rsidRDefault="00D32D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48D712F" wp14:editId="113BD153">
                      <wp:simplePos x="0" y="0"/>
                      <wp:positionH relativeFrom="column">
                        <wp:posOffset>1071880</wp:posOffset>
                      </wp:positionH>
                      <wp:positionV relativeFrom="paragraph">
                        <wp:posOffset>579755</wp:posOffset>
                      </wp:positionV>
                      <wp:extent cx="1828800" cy="1360805"/>
                      <wp:effectExtent l="0" t="38100" r="0" b="48895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10947">
                                <a:off x="0" y="0"/>
                                <a:ext cx="1828800" cy="136080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11" o:spid="_x0000_s1026" style="position:absolute;margin-left:84.4pt;margin-top:45.65pt;width:2in;height:107.15pt;rotation:1104224fd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" filled="f" strokecolor="red" strokeweight="2pt"/>
                  </w:pict>
                </mc:Fallback>
              </mc:AlternateContent>
            </w:r>
            <w:r w:rsidR="00285B24">
              <w:rPr>
                <w:noProof/>
                <w:lang w:eastAsia="ru-RU"/>
              </w:rPr>
              <w:drawing>
                <wp:inline distT="0" distB="0" distL="0" distR="0" wp14:anchorId="3EDA07F0" wp14:editId="4D6F5129">
                  <wp:extent cx="4486939" cy="5400569"/>
                  <wp:effectExtent l="0" t="0" r="889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6467" cy="540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66A" w:rsidRPr="00C0040F" w:rsidTr="002B2A23">
        <w:tc>
          <w:tcPr>
            <w:tcW w:w="636" w:type="dxa"/>
          </w:tcPr>
          <w:p w:rsidR="00D7066A" w:rsidRPr="00D7066A" w:rsidRDefault="00D706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066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1.4</w:t>
            </w:r>
          </w:p>
        </w:tc>
        <w:tc>
          <w:tcPr>
            <w:tcW w:w="15348" w:type="dxa"/>
            <w:gridSpan w:val="2"/>
          </w:tcPr>
          <w:p w:rsidR="00D7066A" w:rsidRPr="00D7066A" w:rsidRDefault="00D7066A" w:rsidP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 селе Бехтеевка для земельн</w:t>
            </w:r>
            <w:r w:rsidR="00D32DB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ых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участк</w:t>
            </w:r>
            <w:r w:rsidR="00D32DB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ов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с кадастровым</w:t>
            </w:r>
            <w:r w:rsidR="00D32DB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и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номер</w:t>
            </w:r>
            <w:r w:rsidR="00D32DB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ами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31:09:0803031:94,</w:t>
            </w:r>
            <w:r w:rsidR="00D32DB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31:09:0808001:51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а также прилегающей территории площадь </w:t>
            </w:r>
            <w:r w:rsidR="00D32DB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29 206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кв. м установлена функциональная зона«</w:t>
            </w:r>
            <w:r w:rsidRPr="00D7066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Зона застройки малоэтажными жилыми домами (до 4 этажей, включая мансардный)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»</w:t>
            </w:r>
          </w:p>
        </w:tc>
      </w:tr>
      <w:tr w:rsidR="00D7066A" w:rsidRPr="00C0040F" w:rsidTr="009C7DCB">
        <w:tc>
          <w:tcPr>
            <w:tcW w:w="636" w:type="dxa"/>
          </w:tcPr>
          <w:p w:rsidR="00D7066A" w:rsidRPr="00D7066A" w:rsidRDefault="00D7066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420" w:type="dxa"/>
          </w:tcPr>
          <w:p w:rsidR="00D7066A" w:rsidRPr="00D7066A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2897CF8" wp14:editId="2F8BFF3A">
                      <wp:simplePos x="0" y="0"/>
                      <wp:positionH relativeFrom="column">
                        <wp:posOffset>1693120</wp:posOffset>
                      </wp:positionH>
                      <wp:positionV relativeFrom="paragraph">
                        <wp:posOffset>246521</wp:posOffset>
                      </wp:positionV>
                      <wp:extent cx="1945759" cy="2927930"/>
                      <wp:effectExtent l="0" t="262255" r="0" b="268605"/>
                      <wp:wrapNone/>
                      <wp:docPr id="13" name="Овал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869015">
                                <a:off x="0" y="0"/>
                                <a:ext cx="1945759" cy="292793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3" o:spid="_x0000_s1026" style="position:absolute;margin-left:133.3pt;margin-top:19.4pt;width:153.2pt;height:230.55pt;rotation:3133729fd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28CB1256" wp14:editId="118B44E9">
                  <wp:extent cx="4591288" cy="3763925"/>
                  <wp:effectExtent l="0" t="0" r="0" b="825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t="15666" r="17789"/>
                          <a:stretch/>
                        </pic:blipFill>
                        <pic:spPr bwMode="auto">
                          <a:xfrm>
                            <a:off x="0" y="0"/>
                            <a:ext cx="4595555" cy="3767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28" w:type="dxa"/>
          </w:tcPr>
          <w:p w:rsidR="00D7066A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6DF660E" wp14:editId="635ADE88">
                      <wp:simplePos x="0" y="0"/>
                      <wp:positionH relativeFrom="column">
                        <wp:posOffset>1397546</wp:posOffset>
                      </wp:positionH>
                      <wp:positionV relativeFrom="paragraph">
                        <wp:posOffset>776604</wp:posOffset>
                      </wp:positionV>
                      <wp:extent cx="3061970" cy="1701165"/>
                      <wp:effectExtent l="0" t="266700" r="0" b="260985"/>
                      <wp:wrapNone/>
                      <wp:docPr id="12" name="Овал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673945">
                                <a:off x="0" y="0"/>
                                <a:ext cx="3061970" cy="170116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12" o:spid="_x0000_s1026" style="position:absolute;margin-left:110.05pt;margin-top:61.15pt;width:241.1pt;height:133.95pt;rotation:-2103766fd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017F122" wp14:editId="218A6425">
                  <wp:extent cx="4875355" cy="3593805"/>
                  <wp:effectExtent l="0" t="0" r="1905" b="698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b="16749"/>
                          <a:stretch/>
                        </pic:blipFill>
                        <pic:spPr bwMode="auto">
                          <a:xfrm>
                            <a:off x="0" y="0"/>
                            <a:ext cx="4887121" cy="3602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32DBE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32DBE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32DBE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32DBE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32DBE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32DBE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32DBE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32DBE" w:rsidRPr="00D7066A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D7066A" w:rsidRPr="00C0040F" w:rsidTr="00636D69">
        <w:tc>
          <w:tcPr>
            <w:tcW w:w="636" w:type="dxa"/>
          </w:tcPr>
          <w:p w:rsidR="00D7066A" w:rsidRPr="00D7066A" w:rsidRDefault="00D706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15348" w:type="dxa"/>
            <w:gridSpan w:val="2"/>
          </w:tcPr>
          <w:p w:rsidR="00D7066A" w:rsidRPr="00D7066A" w:rsidRDefault="00D7066A" w:rsidP="00D7066A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D7066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Изменение границ населенных пунктов</w:t>
            </w:r>
          </w:p>
        </w:tc>
      </w:tr>
      <w:tr w:rsidR="00D7066A" w:rsidRPr="00C0040F" w:rsidTr="00B47506">
        <w:tc>
          <w:tcPr>
            <w:tcW w:w="636" w:type="dxa"/>
          </w:tcPr>
          <w:p w:rsidR="00D7066A" w:rsidRPr="00D7066A" w:rsidRDefault="00D706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2.1</w:t>
            </w:r>
          </w:p>
        </w:tc>
        <w:tc>
          <w:tcPr>
            <w:tcW w:w="15348" w:type="dxa"/>
            <w:gridSpan w:val="2"/>
          </w:tcPr>
          <w:p w:rsidR="00D7066A" w:rsidRPr="00D7066A" w:rsidRDefault="00D7066A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В границу населенного пункта с. Бехтеевка включен земельный участок с кадастровым номером 31:09:0808001:51, а также прилегающая территория площадью </w:t>
            </w:r>
            <w:r w:rsidRPr="00D7066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 </w:t>
            </w:r>
            <w:r w:rsidRPr="00D7066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031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кв. м</w:t>
            </w:r>
          </w:p>
        </w:tc>
      </w:tr>
      <w:tr w:rsidR="00D7066A" w:rsidRPr="00C0040F" w:rsidTr="009C7DCB">
        <w:tc>
          <w:tcPr>
            <w:tcW w:w="636" w:type="dxa"/>
          </w:tcPr>
          <w:p w:rsidR="00D7066A" w:rsidRPr="00D7066A" w:rsidRDefault="00D7066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420" w:type="dxa"/>
          </w:tcPr>
          <w:p w:rsidR="00D7066A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309B29" wp14:editId="44BD44D1">
                  <wp:extent cx="4591071" cy="4976037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3003"/>
                          <a:stretch/>
                        </pic:blipFill>
                        <pic:spPr bwMode="auto">
                          <a:xfrm>
                            <a:off x="0" y="0"/>
                            <a:ext cx="4597960" cy="49835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21E05" w:rsidRDefault="00721E0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21E05" w:rsidRDefault="00721E0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21E05" w:rsidRDefault="00721E0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21E05" w:rsidRDefault="00721E0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21E05" w:rsidRDefault="00721E0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21E05" w:rsidRDefault="00721E0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21E05" w:rsidRDefault="00721E0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21E05" w:rsidRPr="00D7066A" w:rsidRDefault="00721E0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928" w:type="dxa"/>
          </w:tcPr>
          <w:p w:rsidR="00D7066A" w:rsidRPr="00D7066A" w:rsidRDefault="00D32DB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C05E65C" wp14:editId="7963287E">
                  <wp:extent cx="4886147" cy="507173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3182" cy="5068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E05" w:rsidRPr="00C0040F" w:rsidTr="004846C9">
        <w:tc>
          <w:tcPr>
            <w:tcW w:w="636" w:type="dxa"/>
          </w:tcPr>
          <w:p w:rsidR="00721E05" w:rsidRPr="00D7066A" w:rsidRDefault="00721E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48" w:type="dxa"/>
            <w:gridSpan w:val="2"/>
          </w:tcPr>
          <w:p w:rsidR="00721E05" w:rsidRDefault="00721E05" w:rsidP="00721E05">
            <w:pPr>
              <w:rPr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В границу населенного пункта с. Бехтеевка включен земельный участок площадью </w:t>
            </w:r>
            <w:r w:rsidRPr="00721E0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6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 </w:t>
            </w:r>
            <w:r w:rsidRPr="00721E0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959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кв. м, расположенный в кадастровом квартале </w:t>
            </w:r>
            <w:r w:rsidRPr="00721E0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31:09:0806002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(для строительства храма)</w:t>
            </w:r>
          </w:p>
        </w:tc>
      </w:tr>
      <w:tr w:rsidR="00721E05" w:rsidRPr="00C0040F" w:rsidTr="009C7DCB">
        <w:tc>
          <w:tcPr>
            <w:tcW w:w="636" w:type="dxa"/>
          </w:tcPr>
          <w:p w:rsidR="00721E05" w:rsidRPr="00D7066A" w:rsidRDefault="00721E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420" w:type="dxa"/>
          </w:tcPr>
          <w:p w:rsidR="00721E05" w:rsidRDefault="00721E0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6C155824" wp14:editId="09E34C5A">
                      <wp:simplePos x="0" y="0"/>
                      <wp:positionH relativeFrom="column">
                        <wp:posOffset>2051892</wp:posOffset>
                      </wp:positionH>
                      <wp:positionV relativeFrom="paragraph">
                        <wp:posOffset>2135712</wp:posOffset>
                      </wp:positionV>
                      <wp:extent cx="818707" cy="967562"/>
                      <wp:effectExtent l="0" t="0" r="19685" b="23495"/>
                      <wp:wrapNone/>
                      <wp:docPr id="15" name="Овал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8707" cy="967562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15" o:spid="_x0000_s1026" style="position:absolute;margin-left:161.55pt;margin-top:168.15pt;width:64.45pt;height:76.2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FF4C221" wp14:editId="1BC856FD">
                  <wp:extent cx="4564573" cy="4965405"/>
                  <wp:effectExtent l="0" t="0" r="7620" b="69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3432" cy="4964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28" w:type="dxa"/>
          </w:tcPr>
          <w:p w:rsidR="00721E05" w:rsidRDefault="00721E0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FBDEA12" wp14:editId="63C99D49">
                      <wp:simplePos x="0" y="0"/>
                      <wp:positionH relativeFrom="column">
                        <wp:posOffset>2068402</wp:posOffset>
                      </wp:positionH>
                      <wp:positionV relativeFrom="paragraph">
                        <wp:posOffset>1994033</wp:posOffset>
                      </wp:positionV>
                      <wp:extent cx="861237" cy="1020725"/>
                      <wp:effectExtent l="0" t="0" r="15240" b="27305"/>
                      <wp:wrapNone/>
                      <wp:docPr id="16" name="Овал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237" cy="10207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16" o:spid="_x0000_s1026" style="position:absolute;margin-left:162.85pt;margin-top:157pt;width:67.8pt;height:80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" filled="f" strokecolor="red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48A3F72D" wp14:editId="554E4446">
                  <wp:extent cx="4842766" cy="4912242"/>
                  <wp:effectExtent l="0" t="0" r="0" b="317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2354" cy="4911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1E05" w:rsidRDefault="00721E05">
            <w:pPr>
              <w:rPr>
                <w:noProof/>
                <w:lang w:eastAsia="ru-RU"/>
              </w:rPr>
            </w:pPr>
          </w:p>
          <w:p w:rsidR="00721E05" w:rsidRDefault="00721E05">
            <w:pPr>
              <w:rPr>
                <w:noProof/>
                <w:lang w:eastAsia="ru-RU"/>
              </w:rPr>
            </w:pPr>
          </w:p>
          <w:p w:rsidR="00721E05" w:rsidRDefault="00721E05">
            <w:pPr>
              <w:rPr>
                <w:noProof/>
                <w:lang w:eastAsia="ru-RU"/>
              </w:rPr>
            </w:pPr>
          </w:p>
          <w:p w:rsidR="00721E05" w:rsidRDefault="00721E05">
            <w:pPr>
              <w:rPr>
                <w:noProof/>
                <w:lang w:eastAsia="ru-RU"/>
              </w:rPr>
            </w:pPr>
          </w:p>
        </w:tc>
      </w:tr>
      <w:tr w:rsidR="00285B24" w:rsidRPr="00C0040F" w:rsidTr="00290F20">
        <w:tc>
          <w:tcPr>
            <w:tcW w:w="636" w:type="dxa"/>
          </w:tcPr>
          <w:p w:rsidR="00285B24" w:rsidRPr="00662B19" w:rsidRDefault="00D7066A" w:rsidP="00662B1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5348" w:type="dxa"/>
            <w:gridSpan w:val="2"/>
          </w:tcPr>
          <w:p w:rsidR="00285B24" w:rsidRPr="00662B19" w:rsidRDefault="00285B24" w:rsidP="00662B19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662B19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Отображение пларуемых к размещению объектов местного значения</w:t>
            </w:r>
          </w:p>
        </w:tc>
      </w:tr>
      <w:tr w:rsidR="004F0A04" w:rsidRPr="00C0040F" w:rsidTr="00290F20">
        <w:tc>
          <w:tcPr>
            <w:tcW w:w="636" w:type="dxa"/>
          </w:tcPr>
          <w:p w:rsidR="004F0A04" w:rsidRDefault="00D7066A" w:rsidP="00662B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BC64D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62B1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348" w:type="dxa"/>
            <w:gridSpan w:val="2"/>
          </w:tcPr>
          <w:p w:rsidR="004F0A04" w:rsidRPr="00285B24" w:rsidRDefault="00285B24" w:rsidP="00BC64D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 с. Бехтеевка отображен планируемый к размещению ОМЗ «детская игровая площадка»</w:t>
            </w:r>
            <w:r w:rsidR="009B7A1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(в соответствии с ПКР социальной инфраструктуры» </w:t>
            </w:r>
            <w:proofErr w:type="gramEnd"/>
          </w:p>
        </w:tc>
      </w:tr>
      <w:tr w:rsidR="004F0A04" w:rsidRPr="00C0040F" w:rsidTr="009C7DCB">
        <w:tc>
          <w:tcPr>
            <w:tcW w:w="636" w:type="dxa"/>
          </w:tcPr>
          <w:p w:rsidR="004F0A04" w:rsidRDefault="004F0A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20" w:type="dxa"/>
          </w:tcPr>
          <w:p w:rsidR="004F0A04" w:rsidRPr="00285B24" w:rsidRDefault="00285B24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9E23D9" wp14:editId="6BD1FD51">
                  <wp:extent cx="4580692" cy="4710223"/>
                  <wp:effectExtent l="0" t="0" r="0" b="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1370" r="9795" b="11964"/>
                          <a:stretch/>
                        </pic:blipFill>
                        <pic:spPr bwMode="auto">
                          <a:xfrm>
                            <a:off x="0" y="0"/>
                            <a:ext cx="4576691" cy="47061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28" w:type="dxa"/>
          </w:tcPr>
          <w:p w:rsidR="004F0A04" w:rsidRDefault="00285B24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F0032F" wp14:editId="1FB71E88">
                  <wp:extent cx="4790837" cy="4710223"/>
                  <wp:effectExtent l="0" t="0" r="0" b="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4703" t="7675" r="6371"/>
                          <a:stretch/>
                        </pic:blipFill>
                        <pic:spPr bwMode="auto">
                          <a:xfrm>
                            <a:off x="0" y="0"/>
                            <a:ext cx="4791268" cy="47106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B7A14" w:rsidRDefault="009B7A14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B7A14" w:rsidRDefault="009B7A14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B7A14" w:rsidRPr="00285B24" w:rsidRDefault="009B7A14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</w:tc>
      </w:tr>
      <w:tr w:rsidR="009B7A14" w:rsidRPr="00C0040F" w:rsidTr="00D25D18">
        <w:tc>
          <w:tcPr>
            <w:tcW w:w="636" w:type="dxa"/>
          </w:tcPr>
          <w:p w:rsidR="009B7A14" w:rsidRDefault="009B7A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3.2</w:t>
            </w:r>
          </w:p>
        </w:tc>
        <w:tc>
          <w:tcPr>
            <w:tcW w:w="15348" w:type="dxa"/>
            <w:gridSpan w:val="2"/>
          </w:tcPr>
          <w:p w:rsidR="009B7A14" w:rsidRDefault="009B7A14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 w:rsidRPr="009B7A14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Отображены планируемы ОМЗ:</w:t>
            </w:r>
          </w:p>
          <w:p w:rsidR="00D41736" w:rsidRPr="00D41736" w:rsidRDefault="00D41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4072">
              <w:rPr>
                <w:rFonts w:ascii="Times New Roman" w:hAnsi="Times New Roman" w:cs="Times New Roman"/>
                <w:sz w:val="24"/>
                <w:szCs w:val="24"/>
              </w:rPr>
              <w:t xml:space="preserve">Строительство водопровода х. Поливанов, х. </w:t>
            </w:r>
            <w:proofErr w:type="spellStart"/>
            <w:r w:rsidRPr="00B64072">
              <w:rPr>
                <w:rFonts w:ascii="Times New Roman" w:hAnsi="Times New Roman" w:cs="Times New Roman"/>
                <w:sz w:val="24"/>
                <w:szCs w:val="24"/>
              </w:rPr>
              <w:t>Косухин</w:t>
            </w:r>
            <w:proofErr w:type="spellEnd"/>
            <w:r w:rsidRPr="00B64072">
              <w:rPr>
                <w:rFonts w:ascii="Times New Roman" w:hAnsi="Times New Roman" w:cs="Times New Roman"/>
                <w:sz w:val="24"/>
                <w:szCs w:val="24"/>
              </w:rPr>
              <w:t>, х. Марченко</w:t>
            </w:r>
          </w:p>
          <w:p w:rsidR="009B7A14" w:rsidRPr="009B7A14" w:rsidRDefault="009B7A1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7A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Строительство водопровода в х. </w:t>
            </w:r>
            <w:proofErr w:type="spellStart"/>
            <w:r w:rsidRPr="009B7A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Кощин</w:t>
            </w:r>
            <w:proofErr w:type="spellEnd"/>
          </w:p>
          <w:p w:rsidR="009B7A14" w:rsidRDefault="009B7A1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7A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Строительство водопровода х. Остапенко 1-й, х. Остапенко 2-й</w:t>
            </w:r>
          </w:p>
          <w:p w:rsidR="00D41736" w:rsidRPr="009B7A14" w:rsidRDefault="00D4173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40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Строительство водопровода х. </w:t>
            </w:r>
            <w:proofErr w:type="spellStart"/>
            <w:r w:rsidRPr="00B640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Лопин</w:t>
            </w:r>
            <w:proofErr w:type="spellEnd"/>
          </w:p>
          <w:p w:rsidR="009B7A14" w:rsidRPr="009B7A14" w:rsidRDefault="009B7A1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7A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Строительство водозабора в х. </w:t>
            </w:r>
            <w:proofErr w:type="spellStart"/>
            <w:r w:rsidRPr="009B7A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Кощин</w:t>
            </w:r>
            <w:proofErr w:type="spellEnd"/>
          </w:p>
          <w:p w:rsidR="009B7A14" w:rsidRPr="009B7A14" w:rsidRDefault="009B7A1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7A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Строительство водонапорной башни в х. </w:t>
            </w:r>
            <w:proofErr w:type="spellStart"/>
            <w:r w:rsidRPr="009B7A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Кощин</w:t>
            </w:r>
            <w:proofErr w:type="spellEnd"/>
          </w:p>
          <w:p w:rsidR="009B7A14" w:rsidRPr="009B7A14" w:rsidRDefault="009B7A1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7A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Строительство водозабора в х. Остапенко-второй</w:t>
            </w:r>
          </w:p>
          <w:p w:rsidR="009B7A14" w:rsidRDefault="009B7A1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7A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Строительство водонапорной башни в х. Остапенко-второй</w:t>
            </w:r>
          </w:p>
          <w:p w:rsidR="00D41736" w:rsidRDefault="00D4173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4072">
              <w:rPr>
                <w:rFonts w:ascii="Times New Roman" w:hAnsi="Times New Roman" w:cs="Times New Roman"/>
                <w:sz w:val="24"/>
                <w:szCs w:val="24"/>
              </w:rPr>
              <w:t>Строительство системы водоотведения поселений с. Казанка</w:t>
            </w:r>
          </w:p>
          <w:p w:rsidR="009B7A14" w:rsidRDefault="009B7A1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40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Строительство системы водоотведения поселений с. </w:t>
            </w:r>
            <w:proofErr w:type="spellStart"/>
            <w:r w:rsidRPr="00B640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Клиновец</w:t>
            </w:r>
            <w:proofErr w:type="spellEnd"/>
          </w:p>
          <w:p w:rsidR="00D41736" w:rsidRDefault="00D4173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Канализационные очистные сооружения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с. Казанка</w:t>
            </w:r>
          </w:p>
          <w:p w:rsidR="009B7A14" w:rsidRDefault="009B7A1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Канализационные очистные сооружения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Клиновец</w:t>
            </w:r>
            <w:proofErr w:type="spellEnd"/>
          </w:p>
          <w:p w:rsidR="00D41736" w:rsidRDefault="00D41736">
            <w:pPr>
              <w:rPr>
                <w:noProof/>
                <w:lang w:eastAsia="ru-RU"/>
              </w:rPr>
            </w:pPr>
            <w:r w:rsidRPr="00B640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Строительство дорог с асфальтовым покрытием улиц   ИЖС Водохранилище «</w:t>
            </w:r>
            <w:proofErr w:type="spellStart"/>
            <w:r w:rsidRPr="00B640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Корочанское</w:t>
            </w:r>
            <w:proofErr w:type="spellEnd"/>
            <w:r w:rsidRPr="00B640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9B7A14" w:rsidRPr="00C0040F" w:rsidTr="009C7DCB">
        <w:tc>
          <w:tcPr>
            <w:tcW w:w="636" w:type="dxa"/>
          </w:tcPr>
          <w:p w:rsidR="009B7A14" w:rsidRDefault="009B7A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20" w:type="dxa"/>
          </w:tcPr>
          <w:p w:rsidR="009B7A14" w:rsidRDefault="00D4173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A2BD22" wp14:editId="616FB17D">
                  <wp:extent cx="4513648" cy="5699051"/>
                  <wp:effectExtent l="0" t="0" r="127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t="41038" r="28177"/>
                          <a:stretch/>
                        </pic:blipFill>
                        <pic:spPr bwMode="auto">
                          <a:xfrm>
                            <a:off x="0" y="0"/>
                            <a:ext cx="4518546" cy="5705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41736" w:rsidRDefault="00D41736">
            <w:pPr>
              <w:rPr>
                <w:noProof/>
                <w:lang w:eastAsia="ru-RU"/>
              </w:rPr>
            </w:pPr>
          </w:p>
          <w:p w:rsidR="00D41736" w:rsidRDefault="00D4173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729BA50" wp14:editId="22FD2F53">
                  <wp:extent cx="4536534" cy="4348716"/>
                  <wp:effectExtent l="0" t="0" r="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5193" r="20677"/>
                          <a:stretch/>
                        </pic:blipFill>
                        <pic:spPr bwMode="auto">
                          <a:xfrm>
                            <a:off x="0" y="0"/>
                            <a:ext cx="4538604" cy="4350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41736" w:rsidRDefault="00D4173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4FA44D" wp14:editId="325EF5B7">
                  <wp:extent cx="4529942" cy="3870251"/>
                  <wp:effectExtent l="0" t="0" r="444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7193" cy="3867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41736" w:rsidRDefault="00D4173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3182945" wp14:editId="35348F2E">
                  <wp:extent cx="4348241" cy="507173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8411" cy="5071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28" w:type="dxa"/>
          </w:tcPr>
          <w:p w:rsidR="009B7A14" w:rsidRDefault="009B7A14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CFC9AC8" wp14:editId="31CACC70">
                  <wp:extent cx="4906832" cy="5975498"/>
                  <wp:effectExtent l="0" t="0" r="8255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14632" r="9651"/>
                          <a:stretch/>
                        </pic:blipFill>
                        <pic:spPr bwMode="auto">
                          <a:xfrm>
                            <a:off x="0" y="0"/>
                            <a:ext cx="4910915" cy="59804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41736" w:rsidRDefault="00D4173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26320A9" wp14:editId="7FE8B9F9">
                  <wp:extent cx="4945124" cy="4295553"/>
                  <wp:effectExtent l="0" t="0" r="825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054" cy="4298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41736" w:rsidRDefault="00D4173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44534BD" wp14:editId="570830FF">
                  <wp:extent cx="6152515" cy="3709670"/>
                  <wp:effectExtent l="0" t="0" r="635" b="508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2515" cy="370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41736" w:rsidRDefault="00D41736">
            <w:pPr>
              <w:rPr>
                <w:noProof/>
                <w:lang w:eastAsia="ru-RU"/>
              </w:rPr>
            </w:pPr>
          </w:p>
          <w:p w:rsidR="00D41736" w:rsidRDefault="00D4173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BAD1AF6" wp14:editId="690537F6">
                  <wp:extent cx="5572125" cy="5038725"/>
                  <wp:effectExtent l="0" t="0" r="9525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2125" cy="503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A14" w:rsidRPr="00C0040F" w:rsidTr="009C7DCB">
        <w:tc>
          <w:tcPr>
            <w:tcW w:w="636" w:type="dxa"/>
          </w:tcPr>
          <w:p w:rsidR="009B7A14" w:rsidRDefault="009B7A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20" w:type="dxa"/>
          </w:tcPr>
          <w:p w:rsidR="009B7A14" w:rsidRDefault="009B7A14">
            <w:pPr>
              <w:rPr>
                <w:noProof/>
                <w:lang w:eastAsia="ru-RU"/>
              </w:rPr>
            </w:pPr>
          </w:p>
        </w:tc>
        <w:tc>
          <w:tcPr>
            <w:tcW w:w="7928" w:type="dxa"/>
          </w:tcPr>
          <w:p w:rsidR="009B7A14" w:rsidRDefault="009B7A14">
            <w:pPr>
              <w:rPr>
                <w:noProof/>
                <w:lang w:eastAsia="ru-RU"/>
              </w:rPr>
            </w:pPr>
          </w:p>
        </w:tc>
      </w:tr>
    </w:tbl>
    <w:p w:rsidR="004C67A2" w:rsidRDefault="004C67A2" w:rsidP="00E97750"/>
    <w:sectPr w:rsidR="004C67A2" w:rsidSect="00E97750">
      <w:pgSz w:w="16838" w:h="11906" w:orient="landscape"/>
      <w:pgMar w:top="567" w:right="678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0F73959"/>
    <w:multiLevelType w:val="hybridMultilevel"/>
    <w:tmpl w:val="455A0282"/>
    <w:lvl w:ilvl="0" w:tplc="B69C1320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7750"/>
    <w:rsid w:val="00095576"/>
    <w:rsid w:val="00097124"/>
    <w:rsid w:val="000A3447"/>
    <w:rsid w:val="000B35EB"/>
    <w:rsid w:val="000F2A7C"/>
    <w:rsid w:val="0013347A"/>
    <w:rsid w:val="001438C0"/>
    <w:rsid w:val="001462BC"/>
    <w:rsid w:val="00147BD5"/>
    <w:rsid w:val="0016747A"/>
    <w:rsid w:val="00185444"/>
    <w:rsid w:val="00196957"/>
    <w:rsid w:val="001D321F"/>
    <w:rsid w:val="0020499E"/>
    <w:rsid w:val="002436B9"/>
    <w:rsid w:val="00250D4D"/>
    <w:rsid w:val="00275368"/>
    <w:rsid w:val="00285B24"/>
    <w:rsid w:val="002940A9"/>
    <w:rsid w:val="002A2445"/>
    <w:rsid w:val="002B2A16"/>
    <w:rsid w:val="00362593"/>
    <w:rsid w:val="00372A5C"/>
    <w:rsid w:val="00372BA7"/>
    <w:rsid w:val="003D742A"/>
    <w:rsid w:val="004201D1"/>
    <w:rsid w:val="004374AB"/>
    <w:rsid w:val="00461974"/>
    <w:rsid w:val="00486AE8"/>
    <w:rsid w:val="004C67A2"/>
    <w:rsid w:val="004D4657"/>
    <w:rsid w:val="004E797E"/>
    <w:rsid w:val="004F0A04"/>
    <w:rsid w:val="00522AA7"/>
    <w:rsid w:val="005255F0"/>
    <w:rsid w:val="0054784F"/>
    <w:rsid w:val="00552517"/>
    <w:rsid w:val="005D0122"/>
    <w:rsid w:val="005F226A"/>
    <w:rsid w:val="00626B38"/>
    <w:rsid w:val="00662B19"/>
    <w:rsid w:val="00697C5B"/>
    <w:rsid w:val="006B318D"/>
    <w:rsid w:val="006D355F"/>
    <w:rsid w:val="00721E05"/>
    <w:rsid w:val="0077715C"/>
    <w:rsid w:val="007C060D"/>
    <w:rsid w:val="007C6259"/>
    <w:rsid w:val="007E2B35"/>
    <w:rsid w:val="007F000F"/>
    <w:rsid w:val="00834075"/>
    <w:rsid w:val="00856F0E"/>
    <w:rsid w:val="00902516"/>
    <w:rsid w:val="00934661"/>
    <w:rsid w:val="0098418B"/>
    <w:rsid w:val="0098692A"/>
    <w:rsid w:val="009946DD"/>
    <w:rsid w:val="009B7A14"/>
    <w:rsid w:val="009C7DCB"/>
    <w:rsid w:val="009E58F4"/>
    <w:rsid w:val="00A2433E"/>
    <w:rsid w:val="00A41499"/>
    <w:rsid w:val="00A527DF"/>
    <w:rsid w:val="00AA1378"/>
    <w:rsid w:val="00AC5B56"/>
    <w:rsid w:val="00AD452C"/>
    <w:rsid w:val="00B0062E"/>
    <w:rsid w:val="00B27B54"/>
    <w:rsid w:val="00B35397"/>
    <w:rsid w:val="00B660C9"/>
    <w:rsid w:val="00BC64D1"/>
    <w:rsid w:val="00C0040F"/>
    <w:rsid w:val="00C41172"/>
    <w:rsid w:val="00C70E3A"/>
    <w:rsid w:val="00C946C5"/>
    <w:rsid w:val="00CA2476"/>
    <w:rsid w:val="00D025D9"/>
    <w:rsid w:val="00D03D25"/>
    <w:rsid w:val="00D04243"/>
    <w:rsid w:val="00D32DBE"/>
    <w:rsid w:val="00D37EFE"/>
    <w:rsid w:val="00D41736"/>
    <w:rsid w:val="00D7066A"/>
    <w:rsid w:val="00DA14F5"/>
    <w:rsid w:val="00DB48B8"/>
    <w:rsid w:val="00E047DD"/>
    <w:rsid w:val="00E75DAD"/>
    <w:rsid w:val="00E97750"/>
    <w:rsid w:val="00EA31C1"/>
    <w:rsid w:val="00EF6454"/>
    <w:rsid w:val="00F709B0"/>
    <w:rsid w:val="00F91279"/>
    <w:rsid w:val="00F97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977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977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7750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C7DCB"/>
    <w:rPr>
      <w:color w:val="0000FF"/>
      <w:u w:val="single"/>
    </w:rPr>
  </w:style>
  <w:style w:type="character" w:styleId="a7">
    <w:name w:val="Strong"/>
    <w:basedOn w:val="a0"/>
    <w:uiPriority w:val="22"/>
    <w:qFormat/>
    <w:rsid w:val="00AD452C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977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977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7750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C7DCB"/>
    <w:rPr>
      <w:color w:val="0000FF"/>
      <w:u w:val="single"/>
    </w:rPr>
  </w:style>
  <w:style w:type="character" w:styleId="a7">
    <w:name w:val="Strong"/>
    <w:basedOn w:val="a0"/>
    <w:uiPriority w:val="22"/>
    <w:qFormat/>
    <w:rsid w:val="00AD452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382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6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6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4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6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465</Words>
  <Characters>2657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Роман</dc:creator>
  <cp:lastModifiedBy>Роман</cp:lastModifiedBy>
  <cp:revision>5</cp:revision>
  <dcterms:created xsi:type="dcterms:W3CDTF">2025-04-07T08:12:00Z</dcterms:created>
  <dcterms:modified xsi:type="dcterms:W3CDTF">2025-04-28T09:25:00Z</dcterms:modified>
</cp:coreProperties>
</file>